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F7" w:rsidRDefault="009E0EF7"/>
    <w:p w:rsidR="00F703BB" w:rsidRDefault="00F703BB"/>
    <w:p w:rsidR="00F703BB" w:rsidRDefault="00F703BB"/>
    <w:p w:rsid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03BB" w:rsidRP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  <w:r w:rsidRPr="00F703BB">
        <w:rPr>
          <w:rFonts w:ascii="Times New Roman" w:hAnsi="Times New Roman" w:cs="Times New Roman"/>
          <w:sz w:val="36"/>
          <w:szCs w:val="36"/>
        </w:rPr>
        <w:t>Pollution effects on body mass distributions of freshwater benthic communities</w:t>
      </w:r>
    </w:p>
    <w:p w:rsidR="00F703BB" w:rsidRP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03BB" w:rsidRP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  <w:r w:rsidRPr="00F703BB">
        <w:rPr>
          <w:rFonts w:ascii="Times New Roman" w:hAnsi="Times New Roman" w:cs="Times New Roman"/>
          <w:sz w:val="36"/>
          <w:szCs w:val="36"/>
        </w:rPr>
        <w:t>Hamida Bibi</w:t>
      </w:r>
    </w:p>
    <w:p w:rsidR="00F703BB" w:rsidRP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03BB" w:rsidRP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03BB" w:rsidRP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03BB" w:rsidRP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  <w:r w:rsidRPr="00F703BB">
        <w:rPr>
          <w:rFonts w:ascii="Times New Roman" w:hAnsi="Times New Roman" w:cs="Times New Roman"/>
          <w:sz w:val="36"/>
          <w:szCs w:val="36"/>
        </w:rPr>
        <w:t>PhD Environmental Science</w:t>
      </w:r>
    </w:p>
    <w:p w:rsidR="00F703BB" w:rsidRPr="00F703BB" w:rsidRDefault="00F703BB" w:rsidP="00F703B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703BB" w:rsidRPr="00F703BB" w:rsidRDefault="00D242EE" w:rsidP="00F703B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November 2010</w:t>
      </w:r>
    </w:p>
    <w:sectPr w:rsidR="00F703BB" w:rsidRPr="00F703BB" w:rsidSect="009E0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703BB"/>
    <w:rsid w:val="000E0374"/>
    <w:rsid w:val="003563F0"/>
    <w:rsid w:val="0066559B"/>
    <w:rsid w:val="009B4D1D"/>
    <w:rsid w:val="009E0EF7"/>
    <w:rsid w:val="00D242EE"/>
    <w:rsid w:val="00F703BB"/>
    <w:rsid w:val="00FE4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The University of York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Lawson</dc:creator>
  <cp:lastModifiedBy>Student</cp:lastModifiedBy>
  <cp:revision>2</cp:revision>
  <cp:lastPrinted>2011-08-01T13:27:00Z</cp:lastPrinted>
  <dcterms:created xsi:type="dcterms:W3CDTF">2011-08-02T03:12:00Z</dcterms:created>
  <dcterms:modified xsi:type="dcterms:W3CDTF">2011-08-02T03:12:00Z</dcterms:modified>
</cp:coreProperties>
</file>